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FF0B8A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D49C28E" w:rsidR="00F12F56" w:rsidRPr="00FF0B8A" w:rsidRDefault="00F12F56" w:rsidP="00F12F56">
            <w:pPr>
              <w:spacing w:line="480" w:lineRule="auto"/>
              <w:rPr>
                <w:rFonts w:ascii="Verdana" w:hAnsi="Verdana"/>
                <w:b/>
                <w:bCs/>
                <w:lang w:val="it-IT"/>
              </w:rPr>
            </w:pPr>
            <w:r w:rsidRPr="00FF0B8A">
              <w:rPr>
                <w:rFonts w:ascii="Verdana" w:hAnsi="Verdana"/>
                <w:b/>
                <w:bCs/>
                <w:lang w:val="it-IT"/>
              </w:rPr>
              <w:t xml:space="preserve">Social Media Posting-Textvorschlag für das </w:t>
            </w:r>
            <w:r w:rsidR="0073325E" w:rsidRPr="00FF0B8A">
              <w:rPr>
                <w:rFonts w:ascii="Verdana" w:hAnsi="Verdana"/>
                <w:b/>
                <w:bCs/>
                <w:lang w:val="it-IT"/>
              </w:rPr>
              <w:t xml:space="preserve">Sentido </w:t>
            </w:r>
            <w:r w:rsidR="00FF0B8A" w:rsidRPr="00FF0B8A">
              <w:rPr>
                <w:rFonts w:ascii="Verdana" w:hAnsi="Verdana"/>
                <w:b/>
                <w:bCs/>
                <w:lang w:val="it-IT"/>
              </w:rPr>
              <w:t>Lago di Garda Pr</w:t>
            </w:r>
            <w:r w:rsidR="00FF0B8A">
              <w:rPr>
                <w:rFonts w:ascii="Verdana" w:hAnsi="Verdana"/>
                <w:b/>
                <w:bCs/>
                <w:lang w:val="it-IT"/>
              </w:rPr>
              <w:t>emium Village</w:t>
            </w:r>
            <w:r w:rsidR="0073325E" w:rsidRPr="00FF0B8A">
              <w:rPr>
                <w:rFonts w:ascii="Verdana" w:hAnsi="Verdana"/>
                <w:b/>
                <w:bCs/>
                <w:lang w:val="it-IT"/>
              </w:rPr>
              <w:t xml:space="preserve"> </w:t>
            </w:r>
          </w:p>
        </w:tc>
      </w:tr>
      <w:tr w:rsidR="00F12F56" w:rsidRPr="00FF0B8A" w14:paraId="04525841" w14:textId="77777777" w:rsidTr="00F12F56">
        <w:tc>
          <w:tcPr>
            <w:tcW w:w="9062" w:type="dxa"/>
          </w:tcPr>
          <w:p w14:paraId="148B1271" w14:textId="135F6B7D" w:rsidR="007775DF" w:rsidRPr="00FF0B8A" w:rsidRDefault="00FF0B8A" w:rsidP="007775DF">
            <w:pPr>
              <w:rPr>
                <w:rStyle w:val="emoji"/>
                <w:rFonts w:ascii="Verdana" w:hAnsi="Verdana"/>
                <w:sz w:val="20"/>
                <w:szCs w:val="20"/>
              </w:rPr>
            </w:pPr>
            <w:r w:rsidRPr="00FF0B8A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 xml:space="preserve">Die direkte Strandlage, köstliche Speisen im "Dolcevita" mit traumhaftem Blick auf den </w:t>
            </w:r>
            <w:r w:rsidR="00F86D1B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Gardas</w:t>
            </w:r>
            <w:r w:rsidRPr="00FF0B8A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ee und modern eingerichtete Appartements, Studios und Camp</w:t>
            </w:r>
            <w:r w:rsidR="00D464F5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-</w:t>
            </w:r>
            <w:r w:rsidRPr="00FF0B8A">
              <w:rPr>
                <w:rFonts w:ascii="Verdana" w:hAnsi="Verdana" w:cs="Arial"/>
                <w:color w:val="111111"/>
                <w:sz w:val="21"/>
                <w:szCs w:val="21"/>
                <w:shd w:val="clear" w:color="auto" w:fill="FFFFFF"/>
              </w:rPr>
              <w:t>Lodges lassen keine Wünsche offen. Die ideale Oase für Entspannung am Gardasee, unweit der wunderschönen Altstadt von Desenzano. Jetzt den nächsten Sentido Glamping Urlaub buchen!</w:t>
            </w:r>
            <w:hyperlink r:id="rId4" w:history="1">
              <w:r w:rsidR="007775DF" w:rsidRPr="00FF0B8A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FF0B8A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FF0B8A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FF0B8A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2EC2DAD8" w14:textId="69CC0146" w:rsidR="00F12F56" w:rsidRPr="00F86D1B" w:rsidRDefault="007775DF" w:rsidP="0073325E">
            <w:pPr>
              <w:rPr>
                <w:rFonts w:ascii="Verdana" w:hAnsi="Verdana"/>
                <w:sz w:val="20"/>
                <w:szCs w:val="20"/>
              </w:rPr>
            </w:pPr>
            <w:r w:rsidRPr="00F86D1B">
              <w:rPr>
                <w:rFonts w:ascii="Verdana" w:hAnsi="Verdana"/>
                <w:sz w:val="20"/>
                <w:szCs w:val="20"/>
              </w:rPr>
              <w:t>#</w:t>
            </w:r>
            <w:r w:rsidR="0073325E" w:rsidRPr="00F86D1B">
              <w:rPr>
                <w:rFonts w:ascii="Verdana" w:hAnsi="Verdana"/>
                <w:sz w:val="20"/>
                <w:szCs w:val="20"/>
              </w:rPr>
              <w:t xml:space="preserve">italien </w:t>
            </w:r>
            <w:r w:rsidRPr="00F86D1B">
              <w:rPr>
                <w:rFonts w:ascii="Verdana" w:hAnsi="Verdana"/>
                <w:sz w:val="20"/>
                <w:szCs w:val="20"/>
              </w:rPr>
              <w:t>#</w:t>
            </w:r>
            <w:r w:rsidR="00FF0B8A" w:rsidRPr="00F86D1B">
              <w:rPr>
                <w:rFonts w:ascii="Verdana" w:hAnsi="Verdana"/>
                <w:sz w:val="20"/>
                <w:szCs w:val="20"/>
              </w:rPr>
              <w:t>gardasee #lakegarda</w:t>
            </w:r>
            <w:r w:rsidRPr="00F86D1B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73325E" w:rsidRPr="00F86D1B">
              <w:rPr>
                <w:rFonts w:ascii="Verdana" w:hAnsi="Verdana"/>
                <w:sz w:val="20"/>
                <w:szCs w:val="20"/>
              </w:rPr>
              <w:t>sentido</w:t>
            </w:r>
            <w:r w:rsidR="00FF0B8A" w:rsidRPr="00F86D1B">
              <w:rPr>
                <w:rFonts w:ascii="Verdana" w:hAnsi="Verdana"/>
                <w:sz w:val="20"/>
                <w:szCs w:val="20"/>
              </w:rPr>
              <w:t>lagodigardapremiumvillage #glamping</w:t>
            </w:r>
            <w:r w:rsidR="0073325E" w:rsidRPr="00F86D1B">
              <w:rPr>
                <w:rFonts w:ascii="Verdana" w:hAnsi="Verdana"/>
                <w:sz w:val="20"/>
                <w:szCs w:val="20"/>
              </w:rPr>
              <w:t xml:space="preserve"> #sentido</w:t>
            </w:r>
            <w:r w:rsidRPr="00F86D1B">
              <w:rPr>
                <w:rFonts w:ascii="Verdana" w:hAnsi="Verdana"/>
                <w:sz w:val="20"/>
                <w:szCs w:val="20"/>
              </w:rPr>
              <w:t xml:space="preserve">hotels </w:t>
            </w:r>
          </w:p>
        </w:tc>
      </w:tr>
    </w:tbl>
    <w:p w14:paraId="735D8863" w14:textId="4B367325" w:rsidR="002310F6" w:rsidRPr="00F86D1B" w:rsidRDefault="002310F6">
      <w:pPr>
        <w:rPr>
          <w:rFonts w:ascii="Verdana" w:hAnsi="Verdana"/>
          <w:sz w:val="20"/>
          <w:szCs w:val="20"/>
        </w:rPr>
      </w:pPr>
    </w:p>
    <w:p w14:paraId="02EC3C05" w14:textId="023FDE1A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73325E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1C3046"/>
    <w:rsid w:val="002310F6"/>
    <w:rsid w:val="002838C6"/>
    <w:rsid w:val="002F05AD"/>
    <w:rsid w:val="0073325E"/>
    <w:rsid w:val="007775DF"/>
    <w:rsid w:val="008A5CA1"/>
    <w:rsid w:val="009F0571"/>
    <w:rsid w:val="00B950F6"/>
    <w:rsid w:val="00D464F5"/>
    <w:rsid w:val="00DD7734"/>
    <w:rsid w:val="00EB3169"/>
    <w:rsid w:val="00F12F56"/>
    <w:rsid w:val="00F86D1B"/>
    <w:rsid w:val="00FF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7</cp:revision>
  <dcterms:created xsi:type="dcterms:W3CDTF">2023-07-21T08:04:00Z</dcterms:created>
  <dcterms:modified xsi:type="dcterms:W3CDTF">2024-08-16T10:20:00Z</dcterms:modified>
</cp:coreProperties>
</file>